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1BF5280A" w:rsidR="00045FA1" w:rsidRPr="003B6704" w:rsidRDefault="00C21384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April 13</w:t>
      </w:r>
      <w:r w:rsidR="0017363C">
        <w:rPr>
          <w:sz w:val="24"/>
          <w:szCs w:val="24"/>
        </w:rPr>
        <w:t>, 202</w:t>
      </w:r>
      <w:r w:rsidR="004414B7">
        <w:rPr>
          <w:sz w:val="24"/>
          <w:szCs w:val="24"/>
        </w:rPr>
        <w:t>1</w:t>
      </w:r>
      <w:r w:rsidR="00343988">
        <w:rPr>
          <w:sz w:val="24"/>
          <w:szCs w:val="24"/>
        </w:rPr>
        <w:t>-Via Zoom</w:t>
      </w:r>
    </w:p>
    <w:p w14:paraId="7BFD0498" w14:textId="357BC260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</w:p>
    <w:p w14:paraId="072F3CC3" w14:textId="49DFD82C" w:rsidR="00C53468" w:rsidRDefault="00785519" w:rsidP="00785519">
      <w:pPr>
        <w:spacing w:after="0" w:line="240" w:lineRule="auto"/>
        <w:jc w:val="center"/>
        <w:rPr>
          <w:sz w:val="20"/>
          <w:szCs w:val="20"/>
        </w:rPr>
      </w:pPr>
      <w:r w:rsidRPr="003B6704">
        <w:rPr>
          <w:sz w:val="20"/>
          <w:szCs w:val="20"/>
        </w:rPr>
        <w:t xml:space="preserve">Members Present: </w:t>
      </w:r>
      <w:r w:rsidR="003D3C0B">
        <w:rPr>
          <w:sz w:val="20"/>
          <w:szCs w:val="20"/>
        </w:rPr>
        <w:t xml:space="preserve">D. Wright, M </w:t>
      </w:r>
      <w:proofErr w:type="spellStart"/>
      <w:r w:rsidR="003D3C0B">
        <w:rPr>
          <w:sz w:val="20"/>
          <w:szCs w:val="20"/>
        </w:rPr>
        <w:t>Rassette</w:t>
      </w:r>
      <w:proofErr w:type="spellEnd"/>
      <w:r w:rsidR="003D3C0B">
        <w:rPr>
          <w:sz w:val="20"/>
          <w:szCs w:val="20"/>
        </w:rPr>
        <w:t xml:space="preserve">, J. Ridley, C. Cummings, C. Stemple, K. </w:t>
      </w:r>
      <w:proofErr w:type="spellStart"/>
      <w:r w:rsidR="003D3C0B">
        <w:rPr>
          <w:sz w:val="20"/>
          <w:szCs w:val="20"/>
        </w:rPr>
        <w:t>Dastick</w:t>
      </w:r>
      <w:proofErr w:type="spellEnd"/>
      <w:r w:rsidR="003D3C0B">
        <w:rPr>
          <w:sz w:val="20"/>
          <w:szCs w:val="20"/>
        </w:rPr>
        <w:t xml:space="preserve">, S. </w:t>
      </w:r>
      <w:proofErr w:type="spellStart"/>
      <w:r w:rsidR="003D3C0B">
        <w:rPr>
          <w:sz w:val="20"/>
          <w:szCs w:val="20"/>
        </w:rPr>
        <w:t>DeRees</w:t>
      </w:r>
      <w:proofErr w:type="spellEnd"/>
      <w:r w:rsidR="003D3C0B">
        <w:rPr>
          <w:sz w:val="20"/>
          <w:szCs w:val="20"/>
        </w:rPr>
        <w:t xml:space="preserve">, A. </w:t>
      </w:r>
      <w:proofErr w:type="spellStart"/>
      <w:r w:rsidR="003D3C0B">
        <w:rPr>
          <w:sz w:val="20"/>
          <w:szCs w:val="20"/>
        </w:rPr>
        <w:t>Thoms</w:t>
      </w:r>
      <w:proofErr w:type="spellEnd"/>
      <w:r w:rsidR="003D3C0B">
        <w:rPr>
          <w:sz w:val="20"/>
          <w:szCs w:val="20"/>
        </w:rPr>
        <w:t xml:space="preserve">, K. Conley, J. </w:t>
      </w:r>
      <w:proofErr w:type="spellStart"/>
      <w:r w:rsidR="003D3C0B">
        <w:rPr>
          <w:sz w:val="20"/>
          <w:szCs w:val="20"/>
        </w:rPr>
        <w:t>Pisarczyk</w:t>
      </w:r>
      <w:proofErr w:type="spellEnd"/>
      <w:r w:rsidR="003D3C0B">
        <w:rPr>
          <w:sz w:val="20"/>
          <w:szCs w:val="20"/>
        </w:rPr>
        <w:t xml:space="preserve">, H. </w:t>
      </w:r>
      <w:proofErr w:type="spellStart"/>
      <w:r w:rsidR="003D3C0B">
        <w:rPr>
          <w:sz w:val="20"/>
          <w:szCs w:val="20"/>
        </w:rPr>
        <w:t>Karg</w:t>
      </w:r>
      <w:proofErr w:type="spellEnd"/>
      <w:r w:rsidR="003D3C0B">
        <w:rPr>
          <w:sz w:val="20"/>
          <w:szCs w:val="20"/>
        </w:rPr>
        <w:t xml:space="preserve">, S. Barbeau, T. </w:t>
      </w:r>
      <w:proofErr w:type="spellStart"/>
      <w:r w:rsidR="003D3C0B">
        <w:rPr>
          <w:sz w:val="20"/>
          <w:szCs w:val="20"/>
        </w:rPr>
        <w:t>Togashi</w:t>
      </w:r>
      <w:proofErr w:type="spellEnd"/>
      <w:r w:rsidR="003D3C0B">
        <w:rPr>
          <w:sz w:val="20"/>
          <w:szCs w:val="20"/>
        </w:rPr>
        <w:t>, E. Lauderbach</w:t>
      </w:r>
    </w:p>
    <w:p w14:paraId="12949427" w14:textId="77777777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77777777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07B7B560" w14:textId="77777777" w:rsidR="003A5D9D" w:rsidRDefault="003A5D9D" w:rsidP="00EC3263">
            <w:pPr>
              <w:rPr>
                <w:sz w:val="20"/>
                <w:szCs w:val="20"/>
              </w:rPr>
            </w:pPr>
          </w:p>
          <w:p w14:paraId="6B9103FB" w14:textId="256E36C7" w:rsidR="003A5D9D" w:rsidRDefault="00EC3263" w:rsidP="008C32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>Welcome:  D. Wright</w:t>
            </w:r>
          </w:p>
        </w:tc>
        <w:tc>
          <w:tcPr>
            <w:tcW w:w="4860" w:type="dxa"/>
          </w:tcPr>
          <w:p w14:paraId="35529883" w14:textId="0223E71B" w:rsidR="00400C15" w:rsidRDefault="00246EEC" w:rsidP="00400C15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Meeting opened at</w:t>
            </w:r>
            <w:r w:rsidR="00C21384">
              <w:rPr>
                <w:sz w:val="20"/>
                <w:szCs w:val="20"/>
              </w:rPr>
              <w:t xml:space="preserve"> </w:t>
            </w:r>
            <w:r w:rsidR="005B38E8">
              <w:rPr>
                <w:sz w:val="20"/>
                <w:szCs w:val="20"/>
              </w:rPr>
              <w:t xml:space="preserve"> </w:t>
            </w:r>
            <w:r w:rsidR="00C96FB9">
              <w:rPr>
                <w:sz w:val="20"/>
                <w:szCs w:val="20"/>
              </w:rPr>
              <w:t>6:01</w:t>
            </w:r>
            <w:r w:rsidR="0024365D">
              <w:rPr>
                <w:sz w:val="20"/>
                <w:szCs w:val="20"/>
              </w:rPr>
              <w:t>pm</w:t>
            </w:r>
          </w:p>
          <w:p w14:paraId="3CB1BBD2" w14:textId="5B5491C1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Zoom meeting!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730BFDED" w:rsidR="0035503F" w:rsidRDefault="0035503F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61EC5EA2" w14:textId="77777777" w:rsidR="0035503F" w:rsidRDefault="0035503F" w:rsidP="0035503F">
            <w:pPr>
              <w:jc w:val="center"/>
              <w:rPr>
                <w:sz w:val="20"/>
                <w:szCs w:val="20"/>
              </w:rPr>
            </w:pPr>
          </w:p>
          <w:p w14:paraId="343E876E" w14:textId="5332658D" w:rsidR="003A5D9D" w:rsidRDefault="00CD6B2C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3D3C0B">
              <w:rPr>
                <w:sz w:val="20"/>
                <w:szCs w:val="20"/>
              </w:rPr>
              <w:t>March</w:t>
            </w:r>
            <w:r w:rsidR="00077EFB">
              <w:rPr>
                <w:sz w:val="20"/>
                <w:szCs w:val="20"/>
              </w:rPr>
              <w:t xml:space="preserve"> 2021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>:  E. Lauderbach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6513F5F5" w14:textId="5F6C89F2" w:rsidR="00C96FB9" w:rsidRPr="003D3C0B" w:rsidRDefault="00CD6B2C" w:rsidP="003D3C0B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E. Lauderbach reviewed the </w:t>
            </w:r>
            <w:r w:rsidR="00C21384">
              <w:rPr>
                <w:rFonts w:eastAsia="Times New Roman" w:cs="Times New Roman"/>
                <w:color w:val="000000"/>
                <w:sz w:val="20"/>
                <w:szCs w:val="20"/>
              </w:rPr>
              <w:t>March</w:t>
            </w:r>
            <w:r w:rsidR="007F7B9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80401B">
              <w:rPr>
                <w:rFonts w:eastAsia="Times New Roman" w:cs="Times New Roman"/>
                <w:color w:val="000000"/>
                <w:sz w:val="20"/>
                <w:szCs w:val="20"/>
              </w:rPr>
              <w:t>202</w:t>
            </w:r>
            <w:r w:rsidR="00464E32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  <w:r w:rsidR="003A74E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meeting minutes</w:t>
            </w:r>
            <w:r w:rsidR="00464E3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</w:t>
            </w:r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C. Stemple </w:t>
            </w:r>
            <w:r w:rsidR="00E10DED">
              <w:rPr>
                <w:rFonts w:eastAsia="Times New Roman" w:cs="Times New Roman"/>
                <w:color w:val="000000"/>
                <w:sz w:val="20"/>
                <w:szCs w:val="20"/>
              </w:rPr>
              <w:t>made a motion to approve the minutes, and</w:t>
            </w:r>
            <w:r w:rsidR="000B3FF3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>C. Cummings</w:t>
            </w:r>
            <w:r w:rsidR="000B3FF3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0277A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provided a second.  </w:t>
            </w:r>
            <w:r w:rsidR="0080401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Motion passed. </w:t>
            </w:r>
            <w:r w:rsidR="002810CA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D9CF197" w:rsidR="004414B7" w:rsidRDefault="004414B7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4A286C48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3D3C0B">
              <w:rPr>
                <w:sz w:val="20"/>
                <w:szCs w:val="20"/>
              </w:rPr>
              <w:t xml:space="preserve">March </w:t>
            </w:r>
            <w:r w:rsidR="00077EFB">
              <w:rPr>
                <w:sz w:val="20"/>
                <w:szCs w:val="20"/>
              </w:rPr>
              <w:t xml:space="preserve">2021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73D361F8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 Cummings</w:t>
            </w:r>
          </w:p>
        </w:tc>
        <w:tc>
          <w:tcPr>
            <w:tcW w:w="4860" w:type="dxa"/>
          </w:tcPr>
          <w:p w14:paraId="5CB3804C" w14:textId="15132AA7" w:rsidR="004414B7" w:rsidRPr="003D3C0B" w:rsidRDefault="00194B0A" w:rsidP="003D3C0B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C. Cummings rep</w:t>
            </w:r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>orted that there has not be</w:t>
            </w:r>
            <w:r w:rsidR="00737609">
              <w:rPr>
                <w:rFonts w:eastAsia="Times New Roman" w:cs="Times New Roman"/>
                <w:color w:val="000000"/>
                <w:sz w:val="20"/>
                <w:szCs w:val="20"/>
              </w:rPr>
              <w:t>en</w:t>
            </w:r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 lot of financial</w:t>
            </w:r>
            <w:r w:rsidR="00737609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activity</w:t>
            </w:r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>.  DHMB has a healthy fund balance.  A m</w:t>
            </w:r>
            <w:r w:rsidR="005B7895" w:rsidRPr="003D3C0B">
              <w:rPr>
                <w:rFonts w:eastAsia="Times New Roman" w:cs="Times New Roman"/>
                <w:color w:val="000000"/>
                <w:sz w:val="20"/>
                <w:szCs w:val="20"/>
              </w:rPr>
              <w:t>otion to approve</w:t>
            </w:r>
            <w:r w:rsidR="00711A86" w:rsidRP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the Treasurer’s Report was made by</w:t>
            </w:r>
            <w:r w:rsidR="004D7C17" w:rsidRP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0B3FF3" w:rsidRP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D. Wright </w:t>
            </w:r>
            <w:r w:rsidR="004D7C17" w:rsidRP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and </w:t>
            </w:r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C. Stemple </w:t>
            </w:r>
            <w:r w:rsidR="00711A86" w:rsidRP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provided a second.  Motion passed. </w:t>
            </w:r>
          </w:p>
        </w:tc>
      </w:tr>
      <w:tr w:rsidR="004307AF" w14:paraId="468306C3" w14:textId="77777777" w:rsidTr="00A437E4">
        <w:tc>
          <w:tcPr>
            <w:tcW w:w="730" w:type="dxa"/>
          </w:tcPr>
          <w:p w14:paraId="7A936C88" w14:textId="0603F09F" w:rsidR="004307AF" w:rsidRDefault="00CD6B2C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04B7A15C" w14:textId="089BBB3A" w:rsidR="004307AF" w:rsidRDefault="007F7B94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08E2135A" w14:textId="7CCC9BB8" w:rsidR="005B38E8" w:rsidRPr="005B38E8" w:rsidRDefault="005B38E8" w:rsidP="005B38E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 w:rsidR="00C2138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-A. </w:t>
            </w:r>
            <w:proofErr w:type="spellStart"/>
            <w:r w:rsidR="00C21384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indicated that it is not likely that </w:t>
            </w:r>
            <w:proofErr w:type="spellStart"/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will happen this year, as the timeline is very tight to pull the event together.  A. Gardner-Northrup’s cabaret with choir and non-choir acts  might be a better option to try to pull together. </w:t>
            </w:r>
            <w:r w:rsidR="00737609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7630BB41" w14:textId="66CA6590" w:rsidR="005B38E8" w:rsidRDefault="00C21384" w:rsidP="00711A86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In Person </w:t>
            </w:r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May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Meeting Feedback-D. Wright</w:t>
            </w:r>
            <w:r w:rsidR="003767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3D23B4">
              <w:rPr>
                <w:rFonts w:eastAsia="Times New Roman" w:cs="Times New Roman"/>
                <w:color w:val="000000"/>
                <w:sz w:val="20"/>
                <w:szCs w:val="20"/>
              </w:rPr>
              <w:t>will submit a plan to Ted Davis</w:t>
            </w:r>
            <w:r w:rsidR="00737609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hold an in person May meeting</w:t>
            </w:r>
            <w:r w:rsidR="003D23B4">
              <w:rPr>
                <w:rFonts w:eastAsia="Times New Roman" w:cs="Times New Roman"/>
                <w:color w:val="000000"/>
                <w:sz w:val="20"/>
                <w:szCs w:val="20"/>
              </w:rPr>
              <w:t>.</w:t>
            </w:r>
            <w:r w:rsidR="003D3C0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If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DHMB can’t hold an in person meeting at Dow High, S. Barbeau and </w:t>
            </w:r>
            <w:r w:rsidR="003D23B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E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. Lauderbach</w:t>
            </w:r>
            <w:r w:rsidR="003D23B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will develop a plan B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for an in person meeting location.</w:t>
            </w:r>
            <w:r w:rsidR="003D23B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</w:t>
            </w:r>
          </w:p>
          <w:p w14:paraId="13B5F4F5" w14:textId="13D53F53" w:rsidR="005B38E8" w:rsidRPr="00711A86" w:rsidRDefault="005B38E8" w:rsidP="00711A86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By</w:t>
            </w:r>
            <w:r w:rsidR="00340D31">
              <w:rPr>
                <w:rFonts w:eastAsia="Times New Roman" w:cs="Times New Roman"/>
                <w:color w:val="000000"/>
                <w:sz w:val="20"/>
                <w:szCs w:val="20"/>
              </w:rPr>
              <w:t>l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aws </w:t>
            </w:r>
            <w:r w:rsidR="00C21384">
              <w:rPr>
                <w:rFonts w:eastAsia="Times New Roman" w:cs="Times New Roman"/>
                <w:color w:val="000000"/>
                <w:sz w:val="20"/>
                <w:szCs w:val="20"/>
              </w:rPr>
              <w:t>U</w:t>
            </w:r>
            <w:r w:rsidR="001B1973">
              <w:rPr>
                <w:rFonts w:eastAsia="Times New Roman" w:cs="Times New Roman"/>
                <w:color w:val="000000"/>
                <w:sz w:val="20"/>
                <w:szCs w:val="20"/>
              </w:rPr>
              <w:t>p</w:t>
            </w:r>
            <w:r w:rsidR="00C21384">
              <w:rPr>
                <w:rFonts w:eastAsia="Times New Roman" w:cs="Times New Roman"/>
                <w:color w:val="000000"/>
                <w:sz w:val="20"/>
                <w:szCs w:val="20"/>
              </w:rPr>
              <w:t>date</w:t>
            </w:r>
            <w:r w:rsidR="009868B7">
              <w:rPr>
                <w:rFonts w:eastAsia="Times New Roman" w:cs="Times New Roman"/>
                <w:color w:val="000000"/>
                <w:sz w:val="20"/>
                <w:szCs w:val="20"/>
              </w:rPr>
              <w:t>- J</w:t>
            </w:r>
            <w:r w:rsidR="003504E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Pisarczyk, C. Cummings, and E. Lauderbach </w:t>
            </w:r>
            <w:r w:rsidR="003D23B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reviewed high points of both the bylaws and the financial procedures. 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There were m</w:t>
            </w:r>
            <w:r w:rsidR="003D23B4">
              <w:rPr>
                <w:rFonts w:eastAsia="Times New Roman" w:cs="Times New Roman"/>
                <w:color w:val="000000"/>
                <w:sz w:val="20"/>
                <w:szCs w:val="20"/>
              </w:rPr>
              <w:t>ostly grammar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</w:t>
            </w:r>
            <w:r w:rsidR="003D23B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formatting corrections,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with </w:t>
            </w:r>
            <w:r w:rsidR="003D23B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some changes to reflect how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the DHMB</w:t>
            </w:r>
            <w:r w:rsidR="003D23B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group actually functions.  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>Members please take some time to review the documents</w:t>
            </w:r>
            <w:r w:rsidR="00737609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before the May meeting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and 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>feel free to send questions or corrections to Jen, Clark, or Erin.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DHMB will vote to accept the modified bylaws at the May 2021 meeting.</w:t>
            </w:r>
          </w:p>
        </w:tc>
      </w:tr>
      <w:tr w:rsidR="004414B7" w14:paraId="74393DE4" w14:textId="77777777" w:rsidTr="00A437E4">
        <w:tc>
          <w:tcPr>
            <w:tcW w:w="730" w:type="dxa"/>
          </w:tcPr>
          <w:p w14:paraId="1F9B06F8" w14:textId="53083E3A" w:rsidR="004414B7" w:rsidRDefault="004414B7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1967208D" w14:textId="577E3BD5" w:rsidR="004414B7" w:rsidRDefault="004414B7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3FEDC3FE" w14:textId="5FF08726" w:rsidR="0064466A" w:rsidRDefault="0064466A" w:rsidP="00CD6B2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- 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All bands have been s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uccessfully playing indoors.  Weather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is still 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tricky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in the 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morning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s; as it gets warmer, bands will transition to playing outdoors. Currently students are working on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Festival recordings and practic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ing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concert material, but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students will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switch to marching band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music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when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 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weather gets warmer. 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Each band will record and submit two 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>Festival pieces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.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Spring concert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s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will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include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festival music plus other pieces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.  Each concert will be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20-30 minute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s long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 Jazz Band </w:t>
            </w:r>
            <w:r w:rsidR="00DF795F">
              <w:rPr>
                <w:rFonts w:eastAsia="Times New Roman" w:cs="Times New Roman"/>
                <w:color w:val="000000"/>
                <w:sz w:val="20"/>
                <w:szCs w:val="20"/>
              </w:rPr>
              <w:t>I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is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 and running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Jazz Band 2 just started.  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2021 b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>and camp starts early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>; it will be August 4-6 for drumline</w:t>
            </w:r>
            <w:r w:rsidR="00E73AC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</w:t>
            </w:r>
            <w:r w:rsidR="00F41BF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August 9-12 for full band.</w:t>
            </w:r>
          </w:p>
          <w:p w14:paraId="02E25661" w14:textId="3A08093D" w:rsidR="004414B7" w:rsidRDefault="004414B7" w:rsidP="00CD6B2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  <w:r w:rsidR="00466F5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: </w:t>
            </w:r>
            <w:r w:rsidR="002F04C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>No report.</w:t>
            </w:r>
          </w:p>
          <w:p w14:paraId="6C0C7AD1" w14:textId="77777777" w:rsidR="00D36B3A" w:rsidRDefault="00D36B3A" w:rsidP="00E73ACC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    </w:t>
            </w:r>
            <w:r w:rsidR="004414B7" w:rsidRPr="00FC2AD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 w:rsidR="004414B7" w:rsidRPr="00FC2AD5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 w:rsidR="00340D3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: </w:t>
            </w:r>
            <w:r w:rsidR="009868B7" w:rsidRPr="00FC2AD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E73ACC">
              <w:rPr>
                <w:rFonts w:eastAsia="Times New Roman" w:cs="Times New Roman"/>
                <w:color w:val="000000"/>
                <w:sz w:val="20"/>
                <w:szCs w:val="20"/>
              </w:rPr>
              <w:t>S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ymphony and concert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202CB80D" w14:textId="77777777" w:rsidR="00D36B3A" w:rsidRDefault="00D36B3A" w:rsidP="00E73ACC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    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>orchestra</w:t>
            </w:r>
            <w:r w:rsidR="00E73ACC">
              <w:rPr>
                <w:rFonts w:eastAsia="Times New Roman" w:cs="Times New Roman"/>
                <w:color w:val="000000"/>
                <w:sz w:val="20"/>
                <w:szCs w:val="20"/>
              </w:rPr>
              <w:t>s are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working on </w:t>
            </w:r>
            <w:r w:rsidR="00E73AC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their 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>recordings</w:t>
            </w:r>
            <w:r w:rsidR="00E73AC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will </w:t>
            </w:r>
          </w:p>
          <w:p w14:paraId="101A30DD" w14:textId="5EDC4DA3" w:rsidR="00D36B3A" w:rsidRDefault="00D36B3A" w:rsidP="00E73ACC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    </w:t>
            </w:r>
            <w:r w:rsidR="00E73ACC">
              <w:rPr>
                <w:rFonts w:eastAsia="Times New Roman" w:cs="Times New Roman"/>
                <w:color w:val="000000"/>
                <w:sz w:val="20"/>
                <w:szCs w:val="20"/>
              </w:rPr>
              <w:t>w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>ear</w:t>
            </w:r>
            <w:r w:rsidR="00E73AC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>oncert black</w:t>
            </w:r>
            <w:r w:rsidR="00E73ACC">
              <w:rPr>
                <w:rFonts w:eastAsia="Times New Roman" w:cs="Times New Roman"/>
                <w:color w:val="000000"/>
                <w:sz w:val="20"/>
                <w:szCs w:val="20"/>
              </w:rPr>
              <w:t>; d</w:t>
            </w:r>
            <w:r w:rsidR="007716FF">
              <w:rPr>
                <w:rFonts w:eastAsia="Times New Roman" w:cs="Times New Roman"/>
                <w:color w:val="000000"/>
                <w:sz w:val="20"/>
                <w:szCs w:val="20"/>
              </w:rPr>
              <w:t>ates are coming for concert</w:t>
            </w:r>
            <w:r w:rsidR="00E73AC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4E7E2D6F" w14:textId="77777777" w:rsidR="00D36B3A" w:rsidRDefault="00D36B3A" w:rsidP="00E73AC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      </w:t>
            </w:r>
            <w:r w:rsidR="00E73AC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recordings.  Regarding Festival, </w:t>
            </w:r>
            <w:r w:rsidR="00E73AC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the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Dow High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</w:t>
            </w:r>
          </w:p>
          <w:p w14:paraId="06482E02" w14:textId="77777777" w:rsidR="00D36B3A" w:rsidRDefault="00D36B3A" w:rsidP="00E73AC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 xml:space="preserve">       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>Honors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>Orchestra split into two groups due to size,</w:t>
            </w:r>
          </w:p>
          <w:p w14:paraId="18CFA661" w14:textId="77777777" w:rsidR="00D36B3A" w:rsidRDefault="00D36B3A" w:rsidP="00E73AC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both groups earned a first division rating. </w:t>
            </w:r>
          </w:p>
          <w:p w14:paraId="055C495E" w14:textId="77777777" w:rsidR="00D36B3A" w:rsidRDefault="00D36B3A" w:rsidP="00E73AC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Eleven other students performed solos. One earned </w:t>
            </w:r>
          </w:p>
          <w:p w14:paraId="541B5F8B" w14:textId="77777777" w:rsidR="00D36B3A" w:rsidRDefault="00D36B3A" w:rsidP="00E73AC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 second division rating, and ten earned a first </w:t>
            </w:r>
          </w:p>
          <w:p w14:paraId="1C954FDA" w14:textId="77777777" w:rsidR="00D36B3A" w:rsidRDefault="00D36B3A" w:rsidP="00E73AC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>division rating.</w:t>
            </w:r>
            <w:r w:rsidR="00E73ACC">
              <w:rPr>
                <w:rFonts w:ascii="Calibri" w:hAnsi="Calibri" w:cs="Calibri"/>
                <w:color w:val="000000"/>
              </w:rPr>
              <w:t xml:space="preserve"> </w:t>
            </w:r>
            <w:r w:rsidR="00E73ACC">
              <w:rPr>
                <w:rFonts w:ascii="Calibri" w:hAnsi="Calibri" w:cs="Calibri"/>
                <w:color w:val="000000"/>
                <w:sz w:val="20"/>
                <w:szCs w:val="20"/>
              </w:rPr>
              <w:t>Also the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Dow High Symphony </w:t>
            </w:r>
          </w:p>
          <w:p w14:paraId="26DB0C02" w14:textId="77777777" w:rsidR="00D36B3A" w:rsidRDefault="00D36B3A" w:rsidP="00E73AC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Orchestra officially received their invitation to </w:t>
            </w:r>
          </w:p>
          <w:p w14:paraId="2BBD435A" w14:textId="77777777" w:rsidR="00D36B3A" w:rsidRDefault="00D36B3A" w:rsidP="00E73AC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perform at the Michigan Music Conference in </w:t>
            </w:r>
          </w:p>
          <w:p w14:paraId="49A289F2" w14:textId="77777777" w:rsidR="00D36B3A" w:rsidRDefault="00D36B3A" w:rsidP="00E73AC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>January 2022. We have accepted the invitation.</w:t>
            </w:r>
            <w:r w:rsidR="00E73AC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</w:t>
            </w:r>
          </w:p>
          <w:p w14:paraId="6C138DB9" w14:textId="77777777" w:rsidR="00D36B3A" w:rsidRDefault="00D36B3A" w:rsidP="00E73AC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>Additionally</w:t>
            </w:r>
            <w:r w:rsidR="00E73ACC">
              <w:rPr>
                <w:rFonts w:ascii="Calibri" w:hAnsi="Calibri" w:cs="Calibri"/>
                <w:color w:val="000000"/>
                <w:sz w:val="20"/>
                <w:szCs w:val="20"/>
              </w:rPr>
              <w:t>, o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>ne student has turned in a scholarship</w:t>
            </w:r>
          </w:p>
          <w:p w14:paraId="0E19FFA0" w14:textId="77777777" w:rsidR="00D36B3A" w:rsidRDefault="00D36B3A" w:rsidP="00E73AC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form to attend the Viola Institute at Interlochen Arts</w:t>
            </w:r>
          </w:p>
          <w:p w14:paraId="7ED2EC8C" w14:textId="77777777" w:rsidR="00D36B3A" w:rsidRDefault="00D36B3A" w:rsidP="00D36B3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 </w:t>
            </w:r>
            <w:r w:rsidR="00E73ACC" w:rsidRPr="00E73AC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Camp.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 w:rsidRPr="00D36B3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We are waiting to hear from MPS </w:t>
            </w:r>
          </w:p>
          <w:p w14:paraId="07E7088F" w14:textId="77777777" w:rsidR="00D36B3A" w:rsidRDefault="00D36B3A" w:rsidP="00D36B3A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  </w:t>
            </w:r>
            <w:r w:rsidRPr="00D36B3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administration on whether or not we will be </w:t>
            </w:r>
          </w:p>
          <w:p w14:paraId="24588D80" w14:textId="5A6FABAD" w:rsidR="004414B7" w:rsidRPr="00737609" w:rsidRDefault="00D36B3A" w:rsidP="00D36B3A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       </w:t>
            </w:r>
            <w:r w:rsidRPr="00D36B3A">
              <w:rPr>
                <w:rFonts w:ascii="Calibri" w:hAnsi="Calibri" w:cs="Calibri"/>
                <w:color w:val="000000"/>
                <w:sz w:val="20"/>
                <w:szCs w:val="20"/>
              </w:rPr>
              <w:t>allowed to have concerts.</w:t>
            </w:r>
          </w:p>
        </w:tc>
      </w:tr>
      <w:tr w:rsidR="004307AF" w14:paraId="34CA397E" w14:textId="77777777" w:rsidTr="00A437E4">
        <w:tc>
          <w:tcPr>
            <w:tcW w:w="730" w:type="dxa"/>
          </w:tcPr>
          <w:p w14:paraId="6C61729D" w14:textId="296BC871" w:rsidR="004307AF" w:rsidRDefault="00CD6B2C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608" w:type="dxa"/>
          </w:tcPr>
          <w:p w14:paraId="7176EC97" w14:textId="59647FB9" w:rsidR="004307AF" w:rsidRDefault="004414B7" w:rsidP="00CD6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 Business</w:t>
            </w:r>
          </w:p>
        </w:tc>
        <w:tc>
          <w:tcPr>
            <w:tcW w:w="4860" w:type="dxa"/>
          </w:tcPr>
          <w:p w14:paraId="2CD02035" w14:textId="3699AE31" w:rsidR="004307AF" w:rsidRDefault="00D36B3A" w:rsidP="003A74E5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 fruit sale committee will work with </w:t>
            </w:r>
            <w:r w:rsidR="002A158B">
              <w:rPr>
                <w:rFonts w:eastAsia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Greiman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her Northwood class to develop a new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fruit sale ordering system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and a 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>better process to compile data, orders,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payments. 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It is possible that DHMB will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need to purchase new softwar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e to support the new systems.  More info to come in future meetings.</w:t>
            </w:r>
          </w:p>
          <w:p w14:paraId="05645E09" w14:textId="10C0D4C6" w:rsidR="005B38E8" w:rsidRDefault="00D36B3A" w:rsidP="00FB74E2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 Turf 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Can Drive will be done on 4/14. 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So far it has raised 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$1300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and we are 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hoping for $2000. 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The turf l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>ights are almost paid for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; the project is roughly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$40,000 short.  MidMich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igan Medical Center is sponsoring the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scoreboard and PA system.  </w:t>
            </w:r>
          </w:p>
          <w:p w14:paraId="7A5F4AEC" w14:textId="5A5B82A6" w:rsidR="00DD3A07" w:rsidRPr="00FB74E2" w:rsidRDefault="00DD3A07" w:rsidP="00FB74E2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>late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of officer</w:t>
            </w:r>
            <w:r w:rsidR="00737609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s: 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DHMB members need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to 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>recruit folks to fill the opening</w:t>
            </w:r>
            <w:r w:rsidR="00737609">
              <w:rPr>
                <w:rFonts w:eastAsia="Times New Roman" w:cs="Times New Roman"/>
                <w:color w:val="000000"/>
                <w:sz w:val="20"/>
                <w:szCs w:val="20"/>
              </w:rPr>
              <w:t>s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>, with an emphasis</w:t>
            </w:r>
            <w:r w:rsidR="00737609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on 8</w:t>
            </w:r>
            <w:r w:rsidRPr="00DD3A07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grade families for longevity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</w:t>
            </w: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246D97D2" w:rsidR="004307AF" w:rsidRDefault="004414B7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3CD8154B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Adjourn:  D. Wright</w:t>
            </w:r>
          </w:p>
        </w:tc>
        <w:tc>
          <w:tcPr>
            <w:tcW w:w="4860" w:type="dxa"/>
          </w:tcPr>
          <w:p w14:paraId="12F2B3A2" w14:textId="101829DB" w:rsidR="005D3485" w:rsidRPr="00124F01" w:rsidRDefault="007968C4" w:rsidP="00124F01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 motion to adjourn </w:t>
            </w:r>
            <w:r w:rsidR="007C335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was </w:t>
            </w:r>
            <w:r w:rsidR="00E73AB2">
              <w:rPr>
                <w:rFonts w:eastAsia="Times New Roman" w:cs="Times New Roman"/>
                <w:color w:val="000000"/>
                <w:sz w:val="20"/>
                <w:szCs w:val="20"/>
              </w:rPr>
              <w:t>offered by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J. </w:t>
            </w:r>
            <w:proofErr w:type="spellStart"/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  <w:r w:rsidR="00124F0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EF5D4D">
              <w:rPr>
                <w:rFonts w:eastAsia="Times New Roman" w:cs="Times New Roman"/>
                <w:color w:val="000000"/>
                <w:sz w:val="20"/>
                <w:szCs w:val="20"/>
              </w:rPr>
              <w:t>and a second was offered by</w:t>
            </w:r>
            <w:r w:rsidR="00FB74E2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>C.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Cummings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 </w:t>
            </w:r>
            <w:r w:rsidR="00124F01">
              <w:rPr>
                <w:rFonts w:eastAsia="Times New Roman" w:cs="Times New Roman"/>
                <w:color w:val="000000"/>
                <w:sz w:val="20"/>
                <w:szCs w:val="20"/>
              </w:rPr>
              <w:t>Motion passed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the m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eeting was adjourned at</w:t>
            </w:r>
            <w:r w:rsidR="005B38E8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DD3A07">
              <w:rPr>
                <w:rFonts w:eastAsia="Times New Roman" w:cs="Times New Roman"/>
                <w:color w:val="000000"/>
                <w:sz w:val="20"/>
                <w:szCs w:val="20"/>
              </w:rPr>
              <w:t>6</w:t>
            </w:r>
            <w:r w:rsidR="003629F4">
              <w:rPr>
                <w:rFonts w:eastAsia="Times New Roman" w:cs="Times New Roman"/>
                <w:color w:val="000000"/>
                <w:sz w:val="20"/>
                <w:szCs w:val="20"/>
              </w:rPr>
              <w:t>:51</w:t>
            </w:r>
            <w:r w:rsidR="005B38E8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FB4C63">
              <w:rPr>
                <w:rFonts w:eastAsia="Times New Roman" w:cs="Times New Roman"/>
                <w:color w:val="000000"/>
                <w:sz w:val="20"/>
                <w:szCs w:val="20"/>
              </w:rPr>
              <w:t>pm</w:t>
            </w:r>
            <w:r w:rsidR="00EF5D4D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 The next </w:t>
            </w:r>
            <w:r w:rsidR="00124F01">
              <w:rPr>
                <w:rFonts w:eastAsia="Times New Roman" w:cs="Times New Roman"/>
                <w:color w:val="000000"/>
                <w:sz w:val="20"/>
                <w:szCs w:val="20"/>
              </w:rPr>
              <w:t>DH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>M</w:t>
            </w:r>
            <w:r w:rsidR="00124F01">
              <w:rPr>
                <w:rFonts w:eastAsia="Times New Roman" w:cs="Times New Roman"/>
                <w:color w:val="000000"/>
                <w:sz w:val="20"/>
                <w:szCs w:val="20"/>
              </w:rPr>
              <w:t>B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EF5D4D">
              <w:rPr>
                <w:rFonts w:eastAsia="Times New Roman" w:cs="Times New Roman"/>
                <w:color w:val="000000"/>
                <w:sz w:val="20"/>
                <w:szCs w:val="20"/>
              </w:rPr>
              <w:t>meeting will be held on</w:t>
            </w:r>
            <w:r w:rsidR="005D3485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C21384">
              <w:rPr>
                <w:rFonts w:eastAsia="Times New Roman" w:cs="Times New Roman"/>
                <w:color w:val="000000"/>
                <w:sz w:val="20"/>
                <w:szCs w:val="20"/>
              </w:rPr>
              <w:t>May</w:t>
            </w:r>
            <w:r w:rsidR="005B38E8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1</w:t>
            </w:r>
            <w:r w:rsidR="00C21384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  <w:r w:rsidR="00D36B3A">
              <w:rPr>
                <w:rFonts w:eastAsia="Times New Roman" w:cs="Times New Roman"/>
                <w:color w:val="000000"/>
                <w:sz w:val="20"/>
                <w:szCs w:val="20"/>
              </w:rPr>
              <w:t>,</w:t>
            </w:r>
            <w:r w:rsidR="00C2138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5D3485">
              <w:rPr>
                <w:rFonts w:eastAsia="Times New Roman" w:cs="Times New Roman"/>
                <w:color w:val="000000"/>
                <w:sz w:val="20"/>
                <w:szCs w:val="20"/>
              </w:rPr>
              <w:t>2021</w:t>
            </w:r>
            <w:r w:rsidR="00EF5D4D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at 6 pm</w:t>
            </w:r>
            <w:r w:rsidR="00124F01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050E401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8"/>
  </w:num>
  <w:num w:numId="3">
    <w:abstractNumId w:val="10"/>
  </w:num>
  <w:num w:numId="4">
    <w:abstractNumId w:val="2"/>
  </w:num>
  <w:num w:numId="5">
    <w:abstractNumId w:val="30"/>
  </w:num>
  <w:num w:numId="6">
    <w:abstractNumId w:val="8"/>
  </w:num>
  <w:num w:numId="7">
    <w:abstractNumId w:val="0"/>
  </w:num>
  <w:num w:numId="8">
    <w:abstractNumId w:val="35"/>
  </w:num>
  <w:num w:numId="9">
    <w:abstractNumId w:val="22"/>
  </w:num>
  <w:num w:numId="10">
    <w:abstractNumId w:val="39"/>
  </w:num>
  <w:num w:numId="11">
    <w:abstractNumId w:val="18"/>
  </w:num>
  <w:num w:numId="12">
    <w:abstractNumId w:val="47"/>
  </w:num>
  <w:num w:numId="13">
    <w:abstractNumId w:val="29"/>
  </w:num>
  <w:num w:numId="14">
    <w:abstractNumId w:val="14"/>
  </w:num>
  <w:num w:numId="15">
    <w:abstractNumId w:val="45"/>
  </w:num>
  <w:num w:numId="16">
    <w:abstractNumId w:val="19"/>
  </w:num>
  <w:num w:numId="17">
    <w:abstractNumId w:val="33"/>
  </w:num>
  <w:num w:numId="18">
    <w:abstractNumId w:val="43"/>
  </w:num>
  <w:num w:numId="19">
    <w:abstractNumId w:val="11"/>
  </w:num>
  <w:num w:numId="20">
    <w:abstractNumId w:val="26"/>
  </w:num>
  <w:num w:numId="21">
    <w:abstractNumId w:val="42"/>
  </w:num>
  <w:num w:numId="22">
    <w:abstractNumId w:val="37"/>
  </w:num>
  <w:num w:numId="23">
    <w:abstractNumId w:val="27"/>
  </w:num>
  <w:num w:numId="24">
    <w:abstractNumId w:val="46"/>
  </w:num>
  <w:num w:numId="25">
    <w:abstractNumId w:val="32"/>
  </w:num>
  <w:num w:numId="26">
    <w:abstractNumId w:val="21"/>
  </w:num>
  <w:num w:numId="27">
    <w:abstractNumId w:val="41"/>
  </w:num>
  <w:num w:numId="28">
    <w:abstractNumId w:val="34"/>
  </w:num>
  <w:num w:numId="29">
    <w:abstractNumId w:val="17"/>
  </w:num>
  <w:num w:numId="30">
    <w:abstractNumId w:val="5"/>
  </w:num>
  <w:num w:numId="31">
    <w:abstractNumId w:val="24"/>
  </w:num>
  <w:num w:numId="32">
    <w:abstractNumId w:val="16"/>
  </w:num>
  <w:num w:numId="33">
    <w:abstractNumId w:val="13"/>
  </w:num>
  <w:num w:numId="34">
    <w:abstractNumId w:val="1"/>
  </w:num>
  <w:num w:numId="35">
    <w:abstractNumId w:val="7"/>
  </w:num>
  <w:num w:numId="36">
    <w:abstractNumId w:val="6"/>
  </w:num>
  <w:num w:numId="37">
    <w:abstractNumId w:val="40"/>
  </w:num>
  <w:num w:numId="38">
    <w:abstractNumId w:val="20"/>
  </w:num>
  <w:num w:numId="39">
    <w:abstractNumId w:val="12"/>
  </w:num>
  <w:num w:numId="40">
    <w:abstractNumId w:val="4"/>
  </w:num>
  <w:num w:numId="41">
    <w:abstractNumId w:val="3"/>
  </w:num>
  <w:num w:numId="42">
    <w:abstractNumId w:val="9"/>
  </w:num>
  <w:num w:numId="43">
    <w:abstractNumId w:val="36"/>
  </w:num>
  <w:num w:numId="44">
    <w:abstractNumId w:val="15"/>
  </w:num>
  <w:num w:numId="45">
    <w:abstractNumId w:val="25"/>
  </w:num>
  <w:num w:numId="46">
    <w:abstractNumId w:val="38"/>
  </w:num>
  <w:num w:numId="47">
    <w:abstractNumId w:val="28"/>
  </w:num>
  <w:num w:numId="48">
    <w:abstractNumId w:val="44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0DA3"/>
    <w:rsid w:val="00023853"/>
    <w:rsid w:val="000277A0"/>
    <w:rsid w:val="00032683"/>
    <w:rsid w:val="00036B0C"/>
    <w:rsid w:val="00045FA1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101D"/>
    <w:rsid w:val="001126D3"/>
    <w:rsid w:val="0011274B"/>
    <w:rsid w:val="00113E3D"/>
    <w:rsid w:val="00117580"/>
    <w:rsid w:val="00124F01"/>
    <w:rsid w:val="001345B3"/>
    <w:rsid w:val="00151532"/>
    <w:rsid w:val="00153B85"/>
    <w:rsid w:val="00153E2E"/>
    <w:rsid w:val="00166DD5"/>
    <w:rsid w:val="00166E0D"/>
    <w:rsid w:val="00167289"/>
    <w:rsid w:val="0017363C"/>
    <w:rsid w:val="00176A56"/>
    <w:rsid w:val="00194067"/>
    <w:rsid w:val="00194B0A"/>
    <w:rsid w:val="001A31D5"/>
    <w:rsid w:val="001A3E2F"/>
    <w:rsid w:val="001A699C"/>
    <w:rsid w:val="001B1973"/>
    <w:rsid w:val="001B20E6"/>
    <w:rsid w:val="001B31AE"/>
    <w:rsid w:val="001C241F"/>
    <w:rsid w:val="001C57EF"/>
    <w:rsid w:val="001D11F6"/>
    <w:rsid w:val="001D2D25"/>
    <w:rsid w:val="001F144E"/>
    <w:rsid w:val="00205DFF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4A46"/>
    <w:rsid w:val="0027047F"/>
    <w:rsid w:val="002713A1"/>
    <w:rsid w:val="002810CA"/>
    <w:rsid w:val="002813C2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76C0"/>
    <w:rsid w:val="004414B7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6021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6437D"/>
    <w:rsid w:val="00675603"/>
    <w:rsid w:val="00675990"/>
    <w:rsid w:val="0068238C"/>
    <w:rsid w:val="00685FEA"/>
    <w:rsid w:val="00690549"/>
    <w:rsid w:val="006925B6"/>
    <w:rsid w:val="006A1657"/>
    <w:rsid w:val="006A22A0"/>
    <w:rsid w:val="006C1FBE"/>
    <w:rsid w:val="006C67CC"/>
    <w:rsid w:val="006D624D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7B94"/>
    <w:rsid w:val="0080401B"/>
    <w:rsid w:val="008244E4"/>
    <w:rsid w:val="00852681"/>
    <w:rsid w:val="0086079E"/>
    <w:rsid w:val="00864549"/>
    <w:rsid w:val="008708D5"/>
    <w:rsid w:val="00874BDC"/>
    <w:rsid w:val="008757A0"/>
    <w:rsid w:val="00876DD8"/>
    <w:rsid w:val="00881178"/>
    <w:rsid w:val="00892D6D"/>
    <w:rsid w:val="008A26B2"/>
    <w:rsid w:val="008B22ED"/>
    <w:rsid w:val="008B4252"/>
    <w:rsid w:val="008B688D"/>
    <w:rsid w:val="008C3237"/>
    <w:rsid w:val="008C677B"/>
    <w:rsid w:val="008D28EF"/>
    <w:rsid w:val="008E757B"/>
    <w:rsid w:val="008F01A9"/>
    <w:rsid w:val="008F139B"/>
    <w:rsid w:val="008F73BA"/>
    <w:rsid w:val="009108D6"/>
    <w:rsid w:val="00911602"/>
    <w:rsid w:val="0094163A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4084E"/>
    <w:rsid w:val="00A43294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7D34"/>
    <w:rsid w:val="00AB1921"/>
    <w:rsid w:val="00AC5FFC"/>
    <w:rsid w:val="00AE6387"/>
    <w:rsid w:val="00AF03CF"/>
    <w:rsid w:val="00AF102B"/>
    <w:rsid w:val="00B00835"/>
    <w:rsid w:val="00B16335"/>
    <w:rsid w:val="00B46B76"/>
    <w:rsid w:val="00B568C4"/>
    <w:rsid w:val="00B663B1"/>
    <w:rsid w:val="00B67EFB"/>
    <w:rsid w:val="00B743A4"/>
    <w:rsid w:val="00B74E2D"/>
    <w:rsid w:val="00B7770E"/>
    <w:rsid w:val="00B81BD1"/>
    <w:rsid w:val="00B923C0"/>
    <w:rsid w:val="00BA4FDA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12D7C"/>
    <w:rsid w:val="00C137F4"/>
    <w:rsid w:val="00C21384"/>
    <w:rsid w:val="00C33855"/>
    <w:rsid w:val="00C37186"/>
    <w:rsid w:val="00C53468"/>
    <w:rsid w:val="00C53781"/>
    <w:rsid w:val="00C577DE"/>
    <w:rsid w:val="00C578E9"/>
    <w:rsid w:val="00C82567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D19BB"/>
    <w:rsid w:val="00DD3A07"/>
    <w:rsid w:val="00DE0502"/>
    <w:rsid w:val="00DE6B7B"/>
    <w:rsid w:val="00DF147C"/>
    <w:rsid w:val="00DF795F"/>
    <w:rsid w:val="00E0638E"/>
    <w:rsid w:val="00E10DED"/>
    <w:rsid w:val="00E157D0"/>
    <w:rsid w:val="00E31DDA"/>
    <w:rsid w:val="00E43027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7DBE"/>
    <w:rsid w:val="00F72793"/>
    <w:rsid w:val="00F84357"/>
    <w:rsid w:val="00F87043"/>
    <w:rsid w:val="00F92DBC"/>
    <w:rsid w:val="00F93E31"/>
    <w:rsid w:val="00F96668"/>
    <w:rsid w:val="00FA02A9"/>
    <w:rsid w:val="00FA3333"/>
    <w:rsid w:val="00FA6F0B"/>
    <w:rsid w:val="00FB4C63"/>
    <w:rsid w:val="00FB74E2"/>
    <w:rsid w:val="00FC24B4"/>
    <w:rsid w:val="00FC2AD5"/>
    <w:rsid w:val="00FD3137"/>
    <w:rsid w:val="00FE4A4B"/>
    <w:rsid w:val="00FE4B78"/>
    <w:rsid w:val="00FE547A"/>
    <w:rsid w:val="00FF15C6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7</cp:revision>
  <cp:lastPrinted>2020-09-08T19:20:00Z</cp:lastPrinted>
  <dcterms:created xsi:type="dcterms:W3CDTF">2021-04-13T19:27:00Z</dcterms:created>
  <dcterms:modified xsi:type="dcterms:W3CDTF">2021-05-12T18:01:00Z</dcterms:modified>
</cp:coreProperties>
</file>